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81" w:rsidRPr="00232D81" w:rsidRDefault="00232D81" w:rsidP="00232D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32D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Tasks for the Summative Assessment for the term 3</w:t>
      </w:r>
    </w:p>
    <w:p w:rsidR="00232D81" w:rsidRPr="00232D81" w:rsidRDefault="00232D81" w:rsidP="00232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32D81" w:rsidRPr="00232D81" w:rsidRDefault="00232D81" w:rsidP="00232D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32D81">
        <w:rPr>
          <w:rFonts w:ascii="Times New Roman" w:eastAsia="Calibri" w:hAnsi="Times New Roman" w:cs="Times New Roman"/>
          <w:b/>
          <w:sz w:val="24"/>
          <w:szCs w:val="24"/>
        </w:rPr>
        <w:t xml:space="preserve">Прочти текст и выполни задания. </w:t>
      </w:r>
    </w:p>
    <w:p w:rsidR="00232D81" w:rsidRPr="00232D81" w:rsidRDefault="00232D81" w:rsidP="00232D8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464574282"/>
      <w:bookmarkStart w:id="1" w:name="_Toc464574805"/>
      <w:bookmarkStart w:id="2" w:name="_Toc466276113"/>
      <w:bookmarkStart w:id="3" w:name="_Toc483985034"/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Reading</w:t>
      </w:r>
      <w:bookmarkStart w:id="4" w:name="_Toc483985035"/>
      <w:bookmarkStart w:id="5" w:name="_Toc464574283"/>
      <w:bookmarkStart w:id="6" w:name="_Toc464574806"/>
      <w:bookmarkStart w:id="7" w:name="_Toc466276114"/>
      <w:bookmarkEnd w:id="0"/>
      <w:bookmarkEnd w:id="1"/>
      <w:bookmarkEnd w:id="2"/>
      <w:bookmarkEnd w:id="3"/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bookmarkEnd w:id="4"/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>5 баллов</w:t>
      </w:r>
    </w:p>
    <w:p w:rsidR="00232D81" w:rsidRPr="00232D81" w:rsidRDefault="00232D81" w:rsidP="00232D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bookmarkEnd w:id="5"/>
    <w:bookmarkEnd w:id="6"/>
    <w:bookmarkEnd w:id="7"/>
    <w:p w:rsidR="00232D81" w:rsidRPr="00232D81" w:rsidRDefault="00232D81" w:rsidP="00232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2D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Dolphin Dreams </w:t>
      </w:r>
    </w:p>
    <w:p w:rsidR="00232D81" w:rsidRPr="00232D81" w:rsidRDefault="00232D81" w:rsidP="00232D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Toc464574286"/>
      <w:bookmarkStart w:id="9" w:name="_Toc464574809"/>
      <w:bookmarkStart w:id="10" w:name="_Toc466276117"/>
      <w:bookmarkStart w:id="11" w:name="_Toc483985038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 Dreams is a perfect holiday! We take people in our boats and we visit dolphins in the sea. You can swim with beautiful dolphins!</w:t>
      </w:r>
      <w:bookmarkStart w:id="12" w:name="_Toc464574287"/>
      <w:bookmarkStart w:id="13" w:name="_Toc464574810"/>
      <w:bookmarkStart w:id="14" w:name="_Toc466276118"/>
      <w:bookmarkStart w:id="15" w:name="_Toc483985039"/>
      <w:bookmarkEnd w:id="8"/>
      <w:bookmarkEnd w:id="9"/>
      <w:bookmarkEnd w:id="10"/>
      <w:bookmarkEnd w:id="11"/>
    </w:p>
    <w:p w:rsidR="00232D81" w:rsidRPr="00232D81" w:rsidRDefault="00232D81" w:rsidP="00232D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 you know…?</w:t>
      </w:r>
      <w:bookmarkEnd w:id="12"/>
      <w:bookmarkEnd w:id="13"/>
      <w:bookmarkEnd w:id="14"/>
      <w:bookmarkEnd w:id="15"/>
    </w:p>
    <w:p w:rsidR="00232D81" w:rsidRPr="00232D81" w:rsidRDefault="00232D81" w:rsidP="00232D81">
      <w:pPr>
        <w:numPr>
          <w:ilvl w:val="0"/>
          <w:numId w:val="7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aren’t dangerous. They are very friendly. They love playing with people.</w:t>
      </w:r>
    </w:p>
    <w:p w:rsidR="00232D81" w:rsidRPr="00232D81" w:rsidRDefault="00232D81" w:rsidP="00232D81">
      <w:pPr>
        <w:numPr>
          <w:ilvl w:val="0"/>
          <w:numId w:val="7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can’t breathe under water, but they can stay under water for about 15 minutes.</w:t>
      </w:r>
    </w:p>
    <w:p w:rsidR="00232D81" w:rsidRPr="00232D81" w:rsidRDefault="00232D81" w:rsidP="00232D81">
      <w:pPr>
        <w:numPr>
          <w:ilvl w:val="0"/>
          <w:numId w:val="7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live in families</w:t>
      </w:r>
    </w:p>
    <w:p w:rsidR="00232D81" w:rsidRPr="00232D81" w:rsidRDefault="00232D81" w:rsidP="00232D81">
      <w:pPr>
        <w:numPr>
          <w:ilvl w:val="0"/>
          <w:numId w:val="7"/>
        </w:numPr>
        <w:spacing w:after="0" w:line="240" w:lineRule="auto"/>
        <w:ind w:left="0" w:firstLine="0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have names. Their names are special sounds. They use the sounds to call their friends and family.</w:t>
      </w:r>
    </w:p>
    <w:p w:rsidR="00232D81" w:rsidRPr="00232D81" w:rsidRDefault="00232D81" w:rsidP="00232D81">
      <w:pPr>
        <w:numPr>
          <w:ilvl w:val="0"/>
          <w:numId w:val="7"/>
        </w:numPr>
        <w:spacing w:after="0" w:line="240" w:lineRule="auto"/>
        <w:ind w:left="0" w:firstLine="0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can’t live in polluted water, but a lot of the sea is polluted. We want to make the sea a clean and safe place for dolphins</w:t>
      </w:r>
    </w:p>
    <w:p w:rsidR="00232D81" w:rsidRPr="00232D81" w:rsidRDefault="00232D81" w:rsidP="00232D81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32D81" w:rsidRPr="00232D81" w:rsidRDefault="00232D81" w:rsidP="00232D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32D8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Составь предложения, используя слова в рамочке.  </w:t>
      </w:r>
      <w:r w:rsidRPr="00232D81">
        <w:rPr>
          <w:rFonts w:ascii="Times New Roman" w:eastAsia="Calibri" w:hAnsi="Times New Roman" w:cs="Times New Roman"/>
          <w:b/>
          <w:sz w:val="28"/>
          <w:szCs w:val="28"/>
        </w:rPr>
        <w:t>Пиши только одно слово!</w:t>
      </w:r>
    </w:p>
    <w:p w:rsidR="00232D81" w:rsidRPr="00232D81" w:rsidRDefault="00232D81" w:rsidP="00232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2D81" w:rsidRPr="00232D81" w:rsidTr="002029A9">
        <w:tc>
          <w:tcPr>
            <w:tcW w:w="10988" w:type="dxa"/>
          </w:tcPr>
          <w:p w:rsidR="00232D81" w:rsidRPr="00232D81" w:rsidRDefault="00232D81" w:rsidP="00232D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32D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 pollute                   a danger                    beauty                   to clean                   a friend</w:t>
            </w:r>
          </w:p>
          <w:p w:rsidR="00232D81" w:rsidRPr="00232D81" w:rsidRDefault="00232D81" w:rsidP="00232D8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16" w:name="_GoBack"/>
            <w:bookmarkEnd w:id="16"/>
          </w:p>
        </w:tc>
      </w:tr>
    </w:tbl>
    <w:p w:rsidR="00232D81" w:rsidRPr="00232D81" w:rsidRDefault="00232D81" w:rsidP="00232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32D81" w:rsidRPr="00232D81" w:rsidRDefault="00232D81" w:rsidP="00232D81">
      <w:pPr>
        <w:numPr>
          <w:ilvl w:val="0"/>
          <w:numId w:val="8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17" w:name="_Toc464574294"/>
      <w:bookmarkStart w:id="18" w:name="_Toc464574817"/>
      <w:bookmarkStart w:id="19" w:name="_Toc466276125"/>
      <w:bookmarkStart w:id="20" w:name="_Toc483985046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aren’t ugly. They are _________________________________.</w:t>
      </w:r>
      <w:bookmarkEnd w:id="17"/>
      <w:bookmarkEnd w:id="18"/>
      <w:bookmarkEnd w:id="19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[1]</w:t>
      </w:r>
      <w:bookmarkEnd w:id="20"/>
    </w:p>
    <w:p w:rsidR="00232D81" w:rsidRPr="00232D81" w:rsidRDefault="00232D81" w:rsidP="00232D81">
      <w:pPr>
        <w:numPr>
          <w:ilvl w:val="0"/>
          <w:numId w:val="8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21" w:name="_Toc464574295"/>
      <w:bookmarkStart w:id="22" w:name="_Toc464574818"/>
      <w:bookmarkStart w:id="23" w:name="_Toc466276126"/>
      <w:bookmarkStart w:id="24" w:name="_Toc483985047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can’t live in polluted wat</w:t>
      </w: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er. They live in ____________</w:t>
      </w: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water.</w:t>
      </w:r>
      <w:bookmarkEnd w:id="21"/>
      <w:bookmarkEnd w:id="22"/>
      <w:bookmarkEnd w:id="23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[1]</w:t>
      </w:r>
      <w:bookmarkEnd w:id="24"/>
    </w:p>
    <w:p w:rsidR="00232D81" w:rsidRPr="00232D81" w:rsidRDefault="00232D81" w:rsidP="00232D81">
      <w:pPr>
        <w:numPr>
          <w:ilvl w:val="0"/>
          <w:numId w:val="8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25" w:name="_Toc464574296"/>
      <w:bookmarkStart w:id="26" w:name="_Toc464574819"/>
      <w:bookmarkStart w:id="27" w:name="_Toc466276127"/>
      <w:bookmarkStart w:id="28" w:name="_Toc483985048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are safe. They aren’t _________________________________.</w:t>
      </w:r>
      <w:bookmarkEnd w:id="25"/>
      <w:bookmarkEnd w:id="26"/>
      <w:bookmarkEnd w:id="27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[1]</w:t>
      </w:r>
      <w:bookmarkEnd w:id="28"/>
    </w:p>
    <w:p w:rsidR="00232D81" w:rsidRPr="00232D81" w:rsidRDefault="00232D81" w:rsidP="00232D81">
      <w:pPr>
        <w:numPr>
          <w:ilvl w:val="0"/>
          <w:numId w:val="8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29" w:name="_Toc464574297"/>
      <w:bookmarkStart w:id="30" w:name="_Toc464574820"/>
      <w:bookmarkStart w:id="31" w:name="_Toc466276128"/>
      <w:bookmarkStart w:id="32" w:name="_Toc483985049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Dolphins are not aggressive. They are ___________________________.</w:t>
      </w:r>
      <w:bookmarkEnd w:id="29"/>
      <w:bookmarkEnd w:id="30"/>
      <w:bookmarkEnd w:id="31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[1]</w:t>
      </w:r>
      <w:bookmarkEnd w:id="32"/>
    </w:p>
    <w:p w:rsidR="00232D81" w:rsidRDefault="00232D81" w:rsidP="00232D81">
      <w:pPr>
        <w:numPr>
          <w:ilvl w:val="0"/>
          <w:numId w:val="8"/>
        </w:numPr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33" w:name="_Toc464574298"/>
      <w:bookmarkStart w:id="34" w:name="_Toc464574821"/>
      <w:bookmarkStart w:id="35" w:name="_Toc466276129"/>
      <w:bookmarkStart w:id="36" w:name="_Toc483985050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 lot of the sea isn’t clean. It is ______________________</w:t>
      </w:r>
      <w:bookmarkEnd w:id="33"/>
      <w:bookmarkEnd w:id="34"/>
      <w:bookmarkEnd w:id="35"/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32D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[1]</w:t>
      </w:r>
      <w:bookmarkEnd w:id="36"/>
      <w:r w:rsidRPr="00232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9D28E0" w:rsidRPr="009D28E0" w:rsidRDefault="009D28E0" w:rsidP="009D28E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232D81" w:rsidRPr="00232D81" w:rsidRDefault="00232D81" w:rsidP="00232D8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2D81" w:rsidRPr="00232D81" w:rsidRDefault="00232D81" w:rsidP="00232D81">
      <w:pPr>
        <w:pStyle w:val="a6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Grammar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Составь предложения, используя глаголы в 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Past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 баллов</w:t>
      </w:r>
    </w:p>
    <w:p w:rsidR="00232D81" w:rsidRDefault="00232D81" w:rsidP="00232D81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Пиши только одно слово!        </w:t>
      </w:r>
    </w:p>
    <w:p w:rsidR="00232D81" w:rsidRPr="00232D81" w:rsidRDefault="00232D81" w:rsidP="00232D81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232D81" w:rsidRPr="00232D81" w:rsidRDefault="00232D81" w:rsidP="00232D81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32D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0BE61" wp14:editId="04B49297">
            <wp:extent cx="2903220" cy="2791947"/>
            <wp:effectExtent l="0" t="0" r="0" b="8890"/>
            <wp:docPr id="2" name="Рисунок 2" descr="C:\Users\Acer\Downloads\IMG_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G_58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00" cy="281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D81" w:rsidRPr="00232D81" w:rsidRDefault="00232D81" w:rsidP="00232D81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232D81" w:rsidRDefault="00232D81" w:rsidP="00232D81">
      <w:pPr>
        <w:pStyle w:val="a6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Vocabulary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Подбери правильно слова к предложениям. </w:t>
      </w:r>
      <w:r w:rsidRPr="00232D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Пиши только одно слово!   </w:t>
      </w:r>
    </w:p>
    <w:p w:rsidR="00232D81" w:rsidRPr="009D28E0" w:rsidRDefault="009D28E0" w:rsidP="00232D81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2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6 баллов</w:t>
      </w:r>
      <w:r w:rsidR="00232D81" w:rsidRPr="009D2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:rsidR="00232D81" w:rsidRPr="00232D81" w:rsidRDefault="00232D81" w:rsidP="00232D81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2D81" w:rsidRPr="00232D81" w:rsidRDefault="00232D81" w:rsidP="00232D81">
      <w:pPr>
        <w:pStyle w:val="a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D8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17254" cy="2587695"/>
            <wp:effectExtent l="0" t="0" r="7620" b="3175"/>
            <wp:docPr id="3" name="Рисунок 3" descr="C:\Users\Acer\Downloads\IMG_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58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02" cy="258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F2" w:rsidRDefault="00577AF2" w:rsidP="00232D81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28E0" w:rsidRDefault="00232D81" w:rsidP="009D28E0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D28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Составь с данными словами любые 3 предложения и запиши их.</w:t>
      </w:r>
      <w:r w:rsidR="009D28E0" w:rsidRPr="009D28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( 3 балла)</w:t>
      </w:r>
    </w:p>
    <w:p w:rsidR="009D28E0" w:rsidRDefault="009D28E0" w:rsidP="009D28E0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D28E0" w:rsidRPr="009D28E0" w:rsidRDefault="009D28E0" w:rsidP="009D28E0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Итого: 20 баллов.</w:t>
      </w:r>
    </w:p>
    <w:sectPr w:rsidR="009D28E0" w:rsidRPr="009D28E0" w:rsidSect="00232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92" w:rsidRDefault="00BD3192" w:rsidP="00DD0528">
      <w:pPr>
        <w:spacing w:after="0" w:line="240" w:lineRule="auto"/>
      </w:pPr>
      <w:r>
        <w:separator/>
      </w:r>
    </w:p>
  </w:endnote>
  <w:endnote w:type="continuationSeparator" w:id="0">
    <w:p w:rsidR="00BD3192" w:rsidRDefault="00BD3192" w:rsidP="00DD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92" w:rsidRDefault="00BD3192" w:rsidP="00DD0528">
      <w:pPr>
        <w:spacing w:after="0" w:line="240" w:lineRule="auto"/>
      </w:pPr>
      <w:r>
        <w:separator/>
      </w:r>
    </w:p>
  </w:footnote>
  <w:footnote w:type="continuationSeparator" w:id="0">
    <w:p w:rsidR="00BD3192" w:rsidRDefault="00BD3192" w:rsidP="00DD0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9.6pt" o:bullet="t">
        <v:imagedata r:id="rId1" o:title="BD21295_"/>
      </v:shape>
    </w:pict>
  </w:numPicBullet>
  <w:abstractNum w:abstractNumId="0" w15:restartNumberingAfterBreak="0">
    <w:nsid w:val="0267565C"/>
    <w:multiLevelType w:val="hybridMultilevel"/>
    <w:tmpl w:val="BDAAC924"/>
    <w:lvl w:ilvl="0" w:tplc="58BA5E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188"/>
    <w:multiLevelType w:val="multilevel"/>
    <w:tmpl w:val="DAC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1489D"/>
    <w:multiLevelType w:val="multilevel"/>
    <w:tmpl w:val="C7F2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3123"/>
    <w:multiLevelType w:val="multilevel"/>
    <w:tmpl w:val="7C7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25663"/>
    <w:multiLevelType w:val="hybridMultilevel"/>
    <w:tmpl w:val="B784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B7ACD"/>
    <w:multiLevelType w:val="hybridMultilevel"/>
    <w:tmpl w:val="A8F8CBA2"/>
    <w:lvl w:ilvl="0" w:tplc="A1CEF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B3A1C"/>
    <w:multiLevelType w:val="multilevel"/>
    <w:tmpl w:val="E2A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406FC"/>
    <w:multiLevelType w:val="hybridMultilevel"/>
    <w:tmpl w:val="78A85430"/>
    <w:lvl w:ilvl="0" w:tplc="9354AC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57B"/>
    <w:multiLevelType w:val="multilevel"/>
    <w:tmpl w:val="EAD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BF"/>
    <w:rsid w:val="00195E75"/>
    <w:rsid w:val="001B1629"/>
    <w:rsid w:val="00232D81"/>
    <w:rsid w:val="0033523E"/>
    <w:rsid w:val="003F5BB7"/>
    <w:rsid w:val="004C72A7"/>
    <w:rsid w:val="0051140A"/>
    <w:rsid w:val="00577AF2"/>
    <w:rsid w:val="006945AD"/>
    <w:rsid w:val="00720F9A"/>
    <w:rsid w:val="007F4B64"/>
    <w:rsid w:val="00877676"/>
    <w:rsid w:val="008D6F96"/>
    <w:rsid w:val="00904ABF"/>
    <w:rsid w:val="009C225B"/>
    <w:rsid w:val="009D28E0"/>
    <w:rsid w:val="00A64A7B"/>
    <w:rsid w:val="00AE644F"/>
    <w:rsid w:val="00BD3192"/>
    <w:rsid w:val="00C35A5E"/>
    <w:rsid w:val="00CA48A8"/>
    <w:rsid w:val="00DD0528"/>
    <w:rsid w:val="00EE3CF6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AA21"/>
  <w15:chartTrackingRefBased/>
  <w15:docId w15:val="{9A6DA786-28C7-4717-B22D-942F74CB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A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7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2020-12-20T13:12:00Z</cp:lastPrinted>
  <dcterms:created xsi:type="dcterms:W3CDTF">2021-03-09T10:30:00Z</dcterms:created>
  <dcterms:modified xsi:type="dcterms:W3CDTF">2021-03-09T10:31:00Z</dcterms:modified>
</cp:coreProperties>
</file>