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4B0" w:rsidRDefault="004A29E5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44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44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E5"/>
    <w:rsid w:val="004A29E5"/>
    <w:rsid w:val="0054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29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29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Малышко</dc:creator>
  <cp:lastModifiedBy>Малышко</cp:lastModifiedBy>
  <cp:revision>2</cp:revision>
  <dcterms:created xsi:type="dcterms:W3CDTF">2015-01-22T08:15:00Z</dcterms:created>
  <dcterms:modified xsi:type="dcterms:W3CDTF">2015-01-22T08:16:00Z</dcterms:modified>
</cp:coreProperties>
</file>