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B4" w:rsidRDefault="00912FB4" w:rsidP="00912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7540"/>
      </w:tblGrid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912FB4" w:rsidRPr="000135D1" w:rsidRDefault="00532C91" w:rsidP="00CE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  <w:r w:rsidR="004A3170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</w:tr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912FB4" w:rsidRPr="000135D1" w:rsidRDefault="009823A3" w:rsidP="00CE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Д.В.</w:t>
            </w:r>
          </w:p>
        </w:tc>
      </w:tr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912FB4" w:rsidRPr="000135D1" w:rsidRDefault="009823A3" w:rsidP="00CE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 6 класс</w:t>
            </w:r>
          </w:p>
        </w:tc>
      </w:tr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r w:rsidR="00982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 тема урока</w:t>
            </w:r>
          </w:p>
        </w:tc>
        <w:tc>
          <w:tcPr>
            <w:tcW w:w="7655" w:type="dxa"/>
          </w:tcPr>
          <w:p w:rsidR="00912FB4" w:rsidRPr="000135D1" w:rsidRDefault="00532C91" w:rsidP="00F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  <w:r w:rsidR="00F24621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24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асколько оригинальной была теория Коперника?</w:t>
            </w:r>
          </w:p>
        </w:tc>
      </w:tr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912FB4" w:rsidRPr="002F44E5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F73152" w:rsidRPr="0072476E" w:rsidRDefault="00F73152" w:rsidP="00F731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6E">
              <w:rPr>
                <w:rFonts w:ascii="Times New Roman" w:eastAsia="Times New Roman" w:hAnsi="Times New Roman" w:cs="Times New Roman"/>
                <w:sz w:val="24"/>
                <w:szCs w:val="24"/>
              </w:rPr>
              <w:t>6.2.4.2 определять значение научных открытий о строении Вселенной  в период позднего средневековья для последую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щего развития естественных наук</w:t>
            </w:r>
          </w:p>
          <w:p w:rsidR="00912FB4" w:rsidRPr="000135D1" w:rsidRDefault="00F73152" w:rsidP="00F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6E">
              <w:rPr>
                <w:rFonts w:ascii="Times New Roman" w:eastAsia="Times New Roman" w:hAnsi="Times New Roman" w:cs="Times New Roman"/>
                <w:sz w:val="24"/>
                <w:szCs w:val="24"/>
              </w:rPr>
              <w:t>6.2.4.1 объяснять  роль знаний об окружающей среде в жизни человека</w:t>
            </w:r>
          </w:p>
        </w:tc>
      </w:tr>
      <w:tr w:rsidR="00912FB4" w:rsidTr="00CE0700">
        <w:tc>
          <w:tcPr>
            <w:tcW w:w="294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912FB4" w:rsidRPr="000135D1" w:rsidRDefault="00912FB4" w:rsidP="00CE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FB4" w:rsidRDefault="00912FB4" w:rsidP="00912F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5031"/>
        <w:gridCol w:w="3154"/>
      </w:tblGrid>
      <w:tr w:rsidR="00912FB4" w:rsidTr="009823A3">
        <w:tc>
          <w:tcPr>
            <w:tcW w:w="238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031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912FB4" w:rsidRPr="0055149C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3268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12FB4" w:rsidRPr="0055149C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912FB4" w:rsidTr="009823A3">
        <w:tc>
          <w:tcPr>
            <w:tcW w:w="238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031" w:type="dxa"/>
          </w:tcPr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видео, интернет-ресурсы, страницы учебника</w:t>
            </w:r>
          </w:p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3152" w:rsidRDefault="0083082F" w:rsidP="00F73152">
            <w:pPr>
              <w:widowControl w:val="0"/>
              <w:spacing w:before="60" w:line="240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hyperlink r:id="rId5" w:history="1">
              <w:r w:rsidR="00F73152" w:rsidRPr="00AA70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https://www.youtube.com/watch?v=m6eUt_ap2nI</w:t>
              </w:r>
            </w:hyperlink>
          </w:p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525F" w:rsidRDefault="0083082F" w:rsidP="00285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525F" w:rsidRPr="00B15B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http://spacegid.com/3d-model-solnechnoy-sistemyi.html</w:t>
              </w:r>
            </w:hyperlink>
          </w:p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8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912FB4" w:rsidTr="009823A3">
        <w:tc>
          <w:tcPr>
            <w:tcW w:w="238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031" w:type="dxa"/>
          </w:tcPr>
          <w:p w:rsidR="00912FB4" w:rsidRPr="0028525F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учителя по изученному материалу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думали о Земле средневековые христиане? 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они именно так представляли себе устройство Вселенной? 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идею высказал Николай Коперник?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доказательства своих идей он привел? 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его книга вызвала к себе разное отношение? </w:t>
            </w:r>
          </w:p>
          <w:p w:rsidR="0028525F" w:rsidRDefault="0028525F" w:rsidP="0028525F">
            <w:pPr>
              <w:widowControl w:val="0"/>
              <w:tabs>
                <w:tab w:val="left" w:pos="318"/>
              </w:tabs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 были последствия публикации этой книги?</w:t>
            </w:r>
          </w:p>
          <w:p w:rsidR="00912FB4" w:rsidRPr="006F71A5" w:rsidRDefault="00912FB4" w:rsidP="00CE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B4" w:rsidRPr="0028525F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8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FB4" w:rsidTr="009823A3">
        <w:tc>
          <w:tcPr>
            <w:tcW w:w="2383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031" w:type="dxa"/>
          </w:tcPr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учебника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Определите верные и неверные утверждения.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1. Одной из черт Нового времени стало усиление интереса человека к окружающему миру.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 xml:space="preserve">2. В эпоху Средневековья европейская наука не принимала  за истину мысли великих учёных древности. 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3. Н. Коперник сделал вывод о том, что Земля вращается вокруг Солнца и своей оси.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4. Галилео Галилей доказал, что Вселенная не имеет края, она безмерна и бесконечна.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 xml:space="preserve">5. За отступление от взглядов церкви Галилео Галилей был сожжён на костре. 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lastRenderedPageBreak/>
              <w:t>6. Джордано Бруно построил первый телескоп, позволяющий видеть небесные тела.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7. Открытие закона</w:t>
            </w:r>
            <w:r w:rsidR="00126102">
              <w:rPr>
                <w:sz w:val="24"/>
                <w:szCs w:val="24"/>
              </w:rPr>
              <w:t xml:space="preserve"> </w:t>
            </w:r>
            <w:r w:rsidRPr="00CA193E">
              <w:rPr>
                <w:sz w:val="24"/>
                <w:szCs w:val="24"/>
              </w:rPr>
              <w:t>всемирного тяготения принадлежит Исааку Ньютону.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>8. Рене Декарту принадлежат слова: «Самое лучшее из всех доказательств есть опыт».</w:t>
            </w:r>
          </w:p>
          <w:p w:rsidR="00CA193E" w:rsidRPr="00CA193E" w:rsidRDefault="00CA193E" w:rsidP="00CA193E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r w:rsidRPr="00CA193E">
              <w:rPr>
                <w:sz w:val="24"/>
                <w:szCs w:val="24"/>
              </w:rPr>
              <w:t xml:space="preserve">9. Рене Декарт считал, что источником достоверных знаний является разум человека. </w:t>
            </w:r>
          </w:p>
          <w:p w:rsidR="00434B4A" w:rsidRPr="006F71A5" w:rsidRDefault="00434B4A" w:rsidP="00434B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A5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Дескрипторы:</w:t>
            </w:r>
          </w:p>
          <w:p w:rsidR="00434B4A" w:rsidRPr="006F71A5" w:rsidRDefault="00434B4A" w:rsidP="00434B4A">
            <w:pPr>
              <w:pStyle w:val="a5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Характеризует научные знания исследуемого общества; </w:t>
            </w:r>
          </w:p>
          <w:p w:rsidR="00434B4A" w:rsidRPr="006F71A5" w:rsidRDefault="00434B4A" w:rsidP="00434B4A">
            <w:pPr>
              <w:pStyle w:val="a5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A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представления о мире;</w:t>
            </w:r>
          </w:p>
          <w:p w:rsidR="00434B4A" w:rsidRPr="006F71A5" w:rsidRDefault="00434B4A" w:rsidP="00434B4A">
            <w:pPr>
              <w:pStyle w:val="a5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A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достижения исследуемого общества;</w:t>
            </w:r>
          </w:p>
          <w:p w:rsidR="00434B4A" w:rsidRPr="006F71A5" w:rsidRDefault="00434B4A" w:rsidP="0043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B4" w:rsidRPr="00CA193E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2FB4" w:rsidRPr="00912FB4" w:rsidRDefault="00912FB4" w:rsidP="00CE0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8" w:type="dxa"/>
          </w:tcPr>
          <w:p w:rsidR="00912FB4" w:rsidRDefault="00912FB4" w:rsidP="00CE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2FB4" w:rsidRDefault="00912FB4" w:rsidP="00912FB4">
      <w:pPr>
        <w:rPr>
          <w:rFonts w:ascii="Times New Roman" w:hAnsi="Times New Roman" w:cs="Times New Roman"/>
          <w:b/>
          <w:sz w:val="24"/>
          <w:szCs w:val="24"/>
        </w:rPr>
      </w:pPr>
    </w:p>
    <w:p w:rsidR="00912FB4" w:rsidRDefault="00912FB4" w:rsidP="00912FB4">
      <w:pPr>
        <w:rPr>
          <w:rFonts w:ascii="Times New Roman" w:hAnsi="Times New Roman" w:cs="Times New Roman"/>
          <w:b/>
          <w:sz w:val="24"/>
          <w:szCs w:val="24"/>
        </w:rPr>
      </w:pPr>
    </w:p>
    <w:p w:rsidR="00912FB4" w:rsidRPr="00746719" w:rsidRDefault="00912FB4" w:rsidP="00912FB4">
      <w:pPr>
        <w:rPr>
          <w:rFonts w:ascii="Times New Roman" w:hAnsi="Times New Roman" w:cs="Times New Roman"/>
          <w:b/>
          <w:sz w:val="24"/>
          <w:szCs w:val="24"/>
        </w:rPr>
      </w:pPr>
    </w:p>
    <w:p w:rsidR="00725F0E" w:rsidRDefault="00725F0E">
      <w:bookmarkStart w:id="0" w:name="_GoBack"/>
      <w:bookmarkEnd w:id="0"/>
    </w:p>
    <w:sectPr w:rsidR="00725F0E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4860"/>
    <w:multiLevelType w:val="hybridMultilevel"/>
    <w:tmpl w:val="8416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4"/>
    <w:rsid w:val="00126102"/>
    <w:rsid w:val="00260D1E"/>
    <w:rsid w:val="0028525F"/>
    <w:rsid w:val="002B4577"/>
    <w:rsid w:val="00434B4A"/>
    <w:rsid w:val="004A3170"/>
    <w:rsid w:val="00532C91"/>
    <w:rsid w:val="006754CC"/>
    <w:rsid w:val="006F71A5"/>
    <w:rsid w:val="00725F0E"/>
    <w:rsid w:val="0083082F"/>
    <w:rsid w:val="00912FB4"/>
    <w:rsid w:val="009823A3"/>
    <w:rsid w:val="00AC08CC"/>
    <w:rsid w:val="00CA193E"/>
    <w:rsid w:val="00F24621"/>
    <w:rsid w:val="00F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69A54-B520-4AE7-BF9F-F487FF1C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B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852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525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cegid.com/3d-model-solnechnoy-sistemyi.html" TargetMode="External"/><Relationship Id="rId5" Type="http://schemas.openxmlformats.org/officeDocument/2006/relationships/hyperlink" Target="https://www.youtube.com/watch?v=m6eUt_ap2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2020-05-06T07:58:00Z</dcterms:created>
  <dcterms:modified xsi:type="dcterms:W3CDTF">2020-05-06T07:58:00Z</dcterms:modified>
</cp:coreProperties>
</file>