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F6" w:rsidRDefault="00B17CF6" w:rsidP="009F3F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Пересказ: «Алтын Сақа»</w:t>
      </w:r>
    </w:p>
    <w:p w:rsidR="009F3F36" w:rsidRPr="00696D69" w:rsidRDefault="00A205AE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Баяғыда бір бай жылқыларын суаруға келсе, суда жүрген өкпе жылқыларын үркітеді. Оны түртіп қалса, ол жалмауыз кемпір болып шығады да, байды ұстап алады.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– Давным-давно один богач пришел к озеру напоить своих лошадей и в озере плавали легкие, которые напугали лошадей. Богач  поддел 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>их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и легкие обернулись Бабой-Ягой и схватили его.</w:t>
      </w:r>
    </w:p>
    <w:p w:rsidR="009F3F36" w:rsidRPr="00696D69" w:rsidRDefault="00A205AE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>Бай қорыққаннан «Не сұрасаң да беремін</w:t>
      </w:r>
      <w:r w:rsidR="009F3F36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деп уәде берді</w:t>
      </w:r>
      <w:r w:rsidR="009F3F36" w:rsidRPr="00696D69">
        <w:rPr>
          <w:rFonts w:ascii="Times New Roman" w:hAnsi="Times New Roman" w:cs="Times New Roman"/>
          <w:sz w:val="24"/>
          <w:szCs w:val="24"/>
          <w:lang w:val="kk-KZ"/>
        </w:rPr>
        <w:t>, ж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алмауыз кемпір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оның жалғыз баласын сұрады.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– Богач очень испугался и пообещал «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>Отдам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все, чт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 xml:space="preserve">о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пожелае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>шь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Баба-яга потребовала его единственного сына.</w:t>
      </w:r>
    </w:p>
    <w:p w:rsidR="009F3F36" w:rsidRPr="00696D69" w:rsidRDefault="00A205AE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Бай келіседі, «ертен көшемін, жұртта баламның алтын сақасын тастап кетемін, сонда сақаның қасында отыр» дейді бай.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– Богач согласился и сказал, что завтра переезжает и оставит золотой </w:t>
      </w:r>
      <w:r w:rsidR="00507E72">
        <w:rPr>
          <w:rFonts w:ascii="Times New Roman" w:hAnsi="Times New Roman" w:cs="Times New Roman"/>
          <w:sz w:val="24"/>
          <w:szCs w:val="24"/>
          <w:lang w:val="kk-KZ"/>
        </w:rPr>
        <w:t>биток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сына на прежнем месте кочевья.</w:t>
      </w:r>
    </w:p>
    <w:p w:rsidR="009F3F36" w:rsidRPr="00696D69" w:rsidRDefault="00A205AE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>Ертеңіне кө</w:t>
      </w:r>
      <w:r w:rsidR="009F3F36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шіп, алтын сақаны </w:t>
      </w:r>
      <w:r w:rsidR="00AD3607">
        <w:rPr>
          <w:rFonts w:ascii="Times New Roman" w:hAnsi="Times New Roman" w:cs="Times New Roman"/>
          <w:sz w:val="24"/>
          <w:szCs w:val="24"/>
          <w:lang w:val="kk-KZ"/>
        </w:rPr>
        <w:t xml:space="preserve">жұртта </w:t>
      </w:r>
      <w:r w:rsidR="009F3F36" w:rsidRPr="00696D69">
        <w:rPr>
          <w:rFonts w:ascii="Times New Roman" w:hAnsi="Times New Roman" w:cs="Times New Roman"/>
          <w:sz w:val="24"/>
          <w:szCs w:val="24"/>
          <w:lang w:val="kk-KZ"/>
        </w:rPr>
        <w:t>тастап кетеді,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3F36" w:rsidRPr="00696D6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аласы асық ойнайын десе алтын сақасы жоқ, әкесі оның жұртта қалғанын айтып, барып әкелуіне рұқсат</w:t>
      </w:r>
      <w:r w:rsidR="009F3F36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береді.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– Назавтра богач переехал и ос</w:t>
      </w:r>
      <w:r w:rsidR="00507E72">
        <w:rPr>
          <w:rFonts w:ascii="Times New Roman" w:hAnsi="Times New Roman" w:cs="Times New Roman"/>
          <w:sz w:val="24"/>
          <w:szCs w:val="24"/>
          <w:lang w:val="kk-KZ"/>
        </w:rPr>
        <w:t>тавил на прежнем месте золотой биток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, когда мальчик захотел играть в альчики и не смог найти свой золотой </w:t>
      </w:r>
      <w:r w:rsidR="00507E72">
        <w:rPr>
          <w:rFonts w:ascii="Times New Roman" w:hAnsi="Times New Roman" w:cs="Times New Roman"/>
          <w:sz w:val="24"/>
          <w:szCs w:val="24"/>
          <w:lang w:val="kk-KZ"/>
        </w:rPr>
        <w:t>биток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, его отец сказал что альчик остался там на прежнем месте и разрешил ему пойти за ним.</w:t>
      </w:r>
    </w:p>
    <w:p w:rsidR="009F3F36" w:rsidRPr="00696D69" w:rsidRDefault="009F3F36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>Жұртқа барса алтын сақа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="00B3224A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қасында жалмауыз кемпір отыр, ол сақаны алып бермейді, өзің түс дейді,</w:t>
      </w:r>
      <w:r w:rsidR="00B3224A">
        <w:rPr>
          <w:rFonts w:ascii="Times New Roman" w:hAnsi="Times New Roman" w:cs="Times New Roman"/>
          <w:sz w:val="24"/>
          <w:szCs w:val="24"/>
          <w:lang w:val="kk-KZ"/>
        </w:rPr>
        <w:t xml:space="preserve"> сонда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оның аты сақаның жанына жата қалады.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– Когда мальчик пришел туда, рядом с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его золотым битком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сидела Баба-Яга, мальчик  попросил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пере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дать ему альчик, но она не помогла, тогда его конь лег рядом с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битком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3F36" w:rsidRPr="00696D69" w:rsidRDefault="009F3F36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>Сол кезде байдың баласы аттан түспестен сақаны ал</w:t>
      </w:r>
      <w:r w:rsidR="00B3224A">
        <w:rPr>
          <w:rFonts w:ascii="Times New Roman" w:hAnsi="Times New Roman" w:cs="Times New Roman"/>
          <w:sz w:val="24"/>
          <w:szCs w:val="24"/>
          <w:lang w:val="kk-KZ"/>
        </w:rPr>
        <w:t>ады да,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тай тұра қашады.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– В этот момент сын богача не слезая с коня схватил альчик и конь помчался прочь от Бабы Яги.</w:t>
      </w:r>
    </w:p>
    <w:p w:rsidR="009F3F36" w:rsidRPr="00696D69" w:rsidRDefault="009F3F36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Жалмауыз кемпір артынан қуып, бір тісімен тайдың аяғын шабады, сосын екінші аяғын шабады.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>Баба-Яга по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гналась за ним, 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своим зубом выбила сперва одну  ногу 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коня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, потом и вторую ногу.</w:t>
      </w:r>
    </w:p>
    <w:p w:rsidR="009F3F36" w:rsidRPr="00696D69" w:rsidRDefault="009F3F36" w:rsidP="00F205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Содан бала бәйтеректің төбесіне мінеді. Жалмауыз кемпір тағы бір тісін алып ағаштың түбін қаза бастайды. Ол қазып жатқанда түлкі келіп, жалмауыз кемпірге көмектесейін, ұйықтай тұр деп, шұңқырды көміп кетеді. 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– Потом мальчик пересел на верхушку высокого дерева. Баба-Яга выдернула еще один свой зуб и начала копать под деревом. В это время пробегала лиса и</w:t>
      </w:r>
      <w:r w:rsidR="00A42B68">
        <w:rPr>
          <w:rFonts w:ascii="Times New Roman" w:hAnsi="Times New Roman" w:cs="Times New Roman"/>
          <w:sz w:val="24"/>
          <w:szCs w:val="24"/>
          <w:lang w:val="kk-KZ"/>
        </w:rPr>
        <w:t xml:space="preserve"> предложила свою помощь Бабе-Яге</w:t>
      </w:r>
      <w:r w:rsidR="00F20582" w:rsidRPr="00696D69">
        <w:rPr>
          <w:rFonts w:ascii="Times New Roman" w:hAnsi="Times New Roman" w:cs="Times New Roman"/>
          <w:sz w:val="24"/>
          <w:szCs w:val="24"/>
          <w:lang w:val="kk-KZ"/>
        </w:rPr>
        <w:t>, а когда она уснула, засыпала яму обратно.</w:t>
      </w:r>
    </w:p>
    <w:p w:rsidR="00F20582" w:rsidRPr="00696D69" w:rsidRDefault="009F3F36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Ағаш құлайын деп тұрғанда байдың баласы құстарға «Менің төбеттеріме барып көмекке шақырып келіңдер» дейді. 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– Когда дерево начало 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 xml:space="preserve">падать 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сын богача попросил птиц позвать его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псов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0582" w:rsidRPr="00696D69" w:rsidRDefault="009F3F36" w:rsidP="009F3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>Қарлығаш барып баланың төбетте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>ріне айтып, ағаш құлап жатқанда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баланың төбетт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ері келіп байдың баласын құтқарып, жалмауыз кемпірді өлтіреді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– Ласточка передала слова мальчика его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псам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и когда дерево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уже падало,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 xml:space="preserve"> примчались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2D56">
        <w:rPr>
          <w:rFonts w:ascii="Times New Roman" w:hAnsi="Times New Roman" w:cs="Times New Roman"/>
          <w:sz w:val="24"/>
          <w:szCs w:val="24"/>
          <w:lang w:val="kk-KZ"/>
        </w:rPr>
        <w:t>псы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спасли мальчика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 xml:space="preserve"> и убили Бабу-Ягу</w:t>
      </w:r>
      <w:r w:rsidR="001508D7" w:rsidRPr="00696D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4284" w:rsidRDefault="009F3F36" w:rsidP="00B322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4284">
        <w:rPr>
          <w:rFonts w:ascii="Times New Roman" w:hAnsi="Times New Roman" w:cs="Times New Roman"/>
          <w:sz w:val="24"/>
          <w:szCs w:val="24"/>
          <w:lang w:val="kk-KZ"/>
        </w:rPr>
        <w:t>Одан кейін бала ауылына келген жалмауыз кемпірдің қызын екі көзінен атып, осылай жалмауыздан құтылады.</w:t>
      </w:r>
      <w:r w:rsidR="001508D7" w:rsidRPr="00124284">
        <w:rPr>
          <w:rFonts w:ascii="Times New Roman" w:hAnsi="Times New Roman" w:cs="Times New Roman"/>
          <w:sz w:val="24"/>
          <w:szCs w:val="24"/>
          <w:lang w:val="kk-KZ"/>
        </w:rPr>
        <w:t xml:space="preserve"> – Позже в поселок мальчика пришла дочь Бабы-яги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>. М</w:t>
      </w:r>
      <w:r w:rsidR="001508D7" w:rsidRPr="00124284">
        <w:rPr>
          <w:rFonts w:ascii="Times New Roman" w:hAnsi="Times New Roman" w:cs="Times New Roman"/>
          <w:sz w:val="24"/>
          <w:szCs w:val="24"/>
          <w:lang w:val="kk-KZ"/>
        </w:rPr>
        <w:t xml:space="preserve">альчик </w:t>
      </w:r>
      <w:r w:rsidR="00084469">
        <w:rPr>
          <w:rFonts w:ascii="Times New Roman" w:hAnsi="Times New Roman" w:cs="Times New Roman"/>
          <w:sz w:val="24"/>
          <w:szCs w:val="24"/>
          <w:lang w:val="kk-KZ"/>
        </w:rPr>
        <w:t>прострелил</w:t>
      </w:r>
      <w:r w:rsidR="001508D7" w:rsidRPr="00124284">
        <w:rPr>
          <w:rFonts w:ascii="Times New Roman" w:hAnsi="Times New Roman" w:cs="Times New Roman"/>
          <w:sz w:val="24"/>
          <w:szCs w:val="24"/>
          <w:lang w:val="kk-KZ"/>
        </w:rPr>
        <w:t xml:space="preserve"> ей оба гла</w:t>
      </w:r>
      <w:r w:rsidR="00AC2D56" w:rsidRPr="00124284">
        <w:rPr>
          <w:rFonts w:ascii="Times New Roman" w:hAnsi="Times New Roman" w:cs="Times New Roman"/>
          <w:sz w:val="24"/>
          <w:szCs w:val="24"/>
          <w:lang w:val="kk-KZ"/>
        </w:rPr>
        <w:t>за</w:t>
      </w:r>
      <w:r w:rsidR="005E39FE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AC2D56" w:rsidRPr="00124284">
        <w:rPr>
          <w:rFonts w:ascii="Times New Roman" w:hAnsi="Times New Roman" w:cs="Times New Roman"/>
          <w:sz w:val="24"/>
          <w:szCs w:val="24"/>
          <w:lang w:val="kk-KZ"/>
        </w:rPr>
        <w:t xml:space="preserve"> сын богача навеки</w:t>
      </w:r>
      <w:r w:rsidR="001508D7" w:rsidRPr="00124284">
        <w:rPr>
          <w:rFonts w:ascii="Times New Roman" w:hAnsi="Times New Roman" w:cs="Times New Roman"/>
          <w:sz w:val="24"/>
          <w:szCs w:val="24"/>
          <w:lang w:val="kk-KZ"/>
        </w:rPr>
        <w:t xml:space="preserve"> избавился от нечисти.</w:t>
      </w:r>
    </w:p>
    <w:p w:rsidR="00124284" w:rsidRDefault="00124284" w:rsidP="0012428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24A" w:rsidRDefault="00B3224A" w:rsidP="0012428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4284">
        <w:rPr>
          <w:rFonts w:ascii="Times New Roman" w:hAnsi="Times New Roman" w:cs="Times New Roman"/>
          <w:sz w:val="24"/>
          <w:szCs w:val="24"/>
          <w:lang w:val="kk-KZ"/>
        </w:rPr>
        <w:lastRenderedPageBreak/>
        <w:t>Вопросы и задания</w:t>
      </w:r>
      <w:r w:rsidR="00124284">
        <w:rPr>
          <w:rFonts w:ascii="Times New Roman" w:hAnsi="Times New Roman" w:cs="Times New Roman"/>
          <w:sz w:val="24"/>
          <w:szCs w:val="24"/>
          <w:lang w:val="kk-KZ"/>
        </w:rPr>
        <w:t xml:space="preserve"> (стр. 21)</w:t>
      </w:r>
      <w:r w:rsidRPr="0012428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24284" w:rsidRPr="00124284" w:rsidRDefault="00124284" w:rsidP="0012428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3224A" w:rsidRDefault="00B3224A" w:rsidP="00B32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Прочитайте внимательно сказку.</w:t>
      </w:r>
    </w:p>
    <w:p w:rsidR="00B3224A" w:rsidRDefault="00B3224A" w:rsidP="00B32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Напишите письменно ответы на вопросы, заданные по содержанию сказки и составьте опорный конспект для раскрытия содержания сказки.</w:t>
      </w:r>
    </w:p>
    <w:p w:rsidR="00B3224A" w:rsidRDefault="00B3224A" w:rsidP="00B32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какое время проживал герой сказки?</w:t>
      </w:r>
    </w:p>
    <w:p w:rsidR="00A7000B" w:rsidRPr="00A7000B" w:rsidRDefault="00A7000B" w:rsidP="00A700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Ертегі кейіпкері өткен заманда өмір сүрген. (Герой сказки жил давным давно, в прошлом</w:t>
      </w:r>
      <w:r w:rsidR="00396650">
        <w:rPr>
          <w:rFonts w:ascii="Times New Roman" w:hAnsi="Times New Roman" w:cs="Times New Roman"/>
          <w:sz w:val="24"/>
          <w:szCs w:val="24"/>
          <w:lang w:val="kk-KZ"/>
        </w:rPr>
        <w:t xml:space="preserve"> времени)</w:t>
      </w:r>
    </w:p>
    <w:p w:rsidR="00B3224A" w:rsidRDefault="00B3224A" w:rsidP="00B32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каких обстоятельствах встретились богач и Баба –яга?</w:t>
      </w:r>
    </w:p>
    <w:p w:rsidR="00396650" w:rsidRPr="00396650" w:rsidRDefault="00396650" w:rsidP="00396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Олар бай жылқыларын суаруға келгенде көлдің басында кездесті. (Они встретили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сь на озере в то время, когда богач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пришел напоить своих лошадей).</w:t>
      </w:r>
    </w:p>
    <w:p w:rsidR="00396650" w:rsidRDefault="00B3224A" w:rsidP="003966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3224A">
        <w:rPr>
          <w:rFonts w:ascii="Times New Roman" w:hAnsi="Times New Roman" w:cs="Times New Roman"/>
          <w:sz w:val="24"/>
          <w:szCs w:val="24"/>
          <w:lang w:val="kk-KZ"/>
        </w:rPr>
        <w:t>Какое условие Баба-Яга поставила богачу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96650" w:rsidRPr="00396650" w:rsidRDefault="00396650" w:rsidP="00396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Жалмауыз кемпір байдың жалғыз баласын сұрады. (Баба Яга потребовала от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 xml:space="preserve"> богача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его единственного сына).</w:t>
      </w:r>
    </w:p>
    <w:p w:rsidR="00B3224A" w:rsidRDefault="00B3224A" w:rsidP="00B32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Каким образом богач выполнил требование Бабы-Яги?</w:t>
      </w:r>
    </w:p>
    <w:p w:rsidR="00396650" w:rsidRPr="00396650" w:rsidRDefault="00396650" w:rsidP="00396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Бай көшіп кетіп, жұртта баласының алтын сақасын тастап кетті. (Богач перекочевал и оставил на месте прежнего кочевья золотой </w:t>
      </w:r>
      <w:r w:rsidR="00124284">
        <w:rPr>
          <w:rFonts w:ascii="Times New Roman" w:hAnsi="Times New Roman" w:cs="Times New Roman"/>
          <w:sz w:val="24"/>
          <w:szCs w:val="24"/>
          <w:lang w:val="kk-KZ"/>
        </w:rPr>
        <w:t>биток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своего сына).</w:t>
      </w:r>
    </w:p>
    <w:p w:rsidR="00B3224A" w:rsidRDefault="00A7000B" w:rsidP="00B32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Какого жеребца выбрал мальчик?</w:t>
      </w:r>
    </w:p>
    <w:p w:rsidR="00396650" w:rsidRPr="00396650" w:rsidRDefault="00396650" w:rsidP="00396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 қотыр тайды таңдады. (Мальчик выбрал чесоточного жеребца).</w:t>
      </w:r>
    </w:p>
    <w:p w:rsidR="00A7000B" w:rsidRDefault="00A7000B" w:rsidP="00B32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встретились мальчик и Баба-Яга?</w:t>
      </w:r>
    </w:p>
    <w:p w:rsidR="00396650" w:rsidRPr="00396650" w:rsidRDefault="00396650" w:rsidP="00396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 жұртта қалып қойған алтын сақасын алуға келгенде, оның қасында жалмауыз кемпірді кездестіреді. (Мальчик встретил Бабу-Ягу рядом со своим золотым </w:t>
      </w:r>
      <w:r w:rsidR="00124284">
        <w:rPr>
          <w:rFonts w:ascii="Times New Roman" w:hAnsi="Times New Roman" w:cs="Times New Roman"/>
          <w:sz w:val="24"/>
          <w:szCs w:val="24"/>
          <w:lang w:val="kk-KZ"/>
        </w:rPr>
        <w:t>битком</w:t>
      </w:r>
      <w:r>
        <w:rPr>
          <w:rFonts w:ascii="Times New Roman" w:hAnsi="Times New Roman" w:cs="Times New Roman"/>
          <w:sz w:val="24"/>
          <w:szCs w:val="24"/>
          <w:lang w:val="kk-KZ"/>
        </w:rPr>
        <w:t>, когда он вернулся за ним на прежнее место кочевья).</w:t>
      </w:r>
    </w:p>
    <w:p w:rsidR="00A7000B" w:rsidRDefault="00A7000B" w:rsidP="00B322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помог жеребец мальчику взять свой альчик?</w:t>
      </w:r>
    </w:p>
    <w:p w:rsidR="00396650" w:rsidRPr="00396650" w:rsidRDefault="00396650" w:rsidP="00396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Жалмауыз кемпір асықты алып бермегесін, тай алтын сақаның жанына жата қалады. (Когда Баба-Яга отказалась подать ему альчик, жеребец лег на землю рядом с </w:t>
      </w:r>
      <w:r w:rsidR="00124284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24284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ком).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Какие попытки предприняла Баба-Яга чтобы поймать мальчика?</w:t>
      </w:r>
    </w:p>
    <w:p w:rsidR="00396650" w:rsidRPr="009851C0" w:rsidRDefault="0039665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51C0">
        <w:rPr>
          <w:rFonts w:ascii="Times New Roman" w:hAnsi="Times New Roman" w:cs="Times New Roman"/>
          <w:sz w:val="24"/>
          <w:szCs w:val="24"/>
          <w:lang w:val="kk-KZ"/>
        </w:rPr>
        <w:t xml:space="preserve">Жалмауыз кемпір </w:t>
      </w:r>
      <w:r w:rsidR="009851C0" w:rsidRPr="009851C0">
        <w:rPr>
          <w:rFonts w:ascii="Times New Roman" w:hAnsi="Times New Roman" w:cs="Times New Roman"/>
          <w:sz w:val="24"/>
          <w:szCs w:val="24"/>
          <w:lang w:val="kk-KZ"/>
        </w:rPr>
        <w:t xml:space="preserve">екі </w:t>
      </w:r>
      <w:r w:rsidRPr="009851C0">
        <w:rPr>
          <w:rFonts w:ascii="Times New Roman" w:hAnsi="Times New Roman" w:cs="Times New Roman"/>
          <w:sz w:val="24"/>
          <w:szCs w:val="24"/>
          <w:lang w:val="kk-KZ"/>
        </w:rPr>
        <w:t>тісін жұлып тайдың екі аяғын шабады. (Баба-Яга</w:t>
      </w:r>
      <w:r w:rsidR="009851C0" w:rsidRPr="009851C0">
        <w:rPr>
          <w:rFonts w:ascii="Times New Roman" w:hAnsi="Times New Roman" w:cs="Times New Roman"/>
          <w:sz w:val="24"/>
          <w:szCs w:val="24"/>
          <w:lang w:val="kk-KZ"/>
        </w:rPr>
        <w:t xml:space="preserve"> двумя своими зубами</w:t>
      </w:r>
      <w:r w:rsidRPr="009851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51C0" w:rsidRPr="009851C0">
        <w:rPr>
          <w:rFonts w:ascii="Times New Roman" w:hAnsi="Times New Roman" w:cs="Times New Roman"/>
          <w:sz w:val="24"/>
          <w:szCs w:val="24"/>
          <w:lang w:val="kk-KZ"/>
        </w:rPr>
        <w:t>выбила две ноги</w:t>
      </w:r>
      <w:r w:rsidRPr="009851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51C0" w:rsidRPr="009851C0">
        <w:rPr>
          <w:rFonts w:ascii="Times New Roman" w:hAnsi="Times New Roman" w:cs="Times New Roman"/>
          <w:sz w:val="24"/>
          <w:szCs w:val="24"/>
          <w:lang w:val="kk-KZ"/>
        </w:rPr>
        <w:t>жеребца)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Кто пришел на помощь мальчику?</w:t>
      </w:r>
    </w:p>
    <w:p w:rsidR="009851C0" w:rsidRP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Алдымен түлкілер келіп көмектеседі, сосын құстар келді. (Сперва на помощь пришли лисы, потом птицы).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Какая птица помогла мальчику? Почему?</w:t>
      </w:r>
    </w:p>
    <w:p w:rsidR="009851C0" w:rsidRP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Балаға қарлығаш көмектеседі. Өйткені кезінде бала оның ұясын бұзбай, балапандарын өсірген. (Мальчику помогла ласточка. Потому что в свое время мальчик не разбил их гнездо и помог вырастить птенцов).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Какие произведения знаешь о дружбе ласточки и человека?</w:t>
      </w:r>
    </w:p>
    <w:p w:rsidR="009851C0" w:rsidRP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Қарлығаштың құйрығы неге айыр?. (Почему у ласточки хвост рожками?)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Кто спас мальчика от Бабы-Яги?</w:t>
      </w:r>
    </w:p>
    <w:p w:rsidR="009851C0" w:rsidRP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 жалмауыз кемпірден оның бес төбеті келіп құтқарды. (Мальчика от Бабы-Яги спасли </w:t>
      </w:r>
      <w:r w:rsidR="004D4B89">
        <w:rPr>
          <w:rFonts w:ascii="Times New Roman" w:hAnsi="Times New Roman" w:cs="Times New Roman"/>
          <w:sz w:val="24"/>
          <w:szCs w:val="24"/>
          <w:lang w:val="kk-KZ"/>
        </w:rPr>
        <w:t xml:space="preserve">пятеро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его </w:t>
      </w:r>
      <w:r w:rsidR="004D4B89">
        <w:rPr>
          <w:rFonts w:ascii="Times New Roman" w:hAnsi="Times New Roman" w:cs="Times New Roman"/>
          <w:sz w:val="24"/>
          <w:szCs w:val="24"/>
          <w:lang w:val="kk-KZ"/>
        </w:rPr>
        <w:t>псов</w:t>
      </w:r>
      <w:r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Что вы узнали о дочке Бабы-Яги?</w:t>
      </w:r>
    </w:p>
    <w:p w:rsidR="009851C0" w:rsidRP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Жалмауыз кемпірдің қызының күші көп, ол бес итпен күресуге әлі келді. (Дочк</w:t>
      </w:r>
      <w:r w:rsidR="00A42B68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Бабы-Яги сильная, она дралась со всеми пятью 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пс</w:t>
      </w:r>
      <w:r>
        <w:rPr>
          <w:rFonts w:ascii="Times New Roman" w:hAnsi="Times New Roman" w:cs="Times New Roman"/>
          <w:sz w:val="24"/>
          <w:szCs w:val="24"/>
          <w:lang w:val="kk-KZ"/>
        </w:rPr>
        <w:t>ами).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Каким образом мальчик 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навеки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избавился от нечисти?</w:t>
      </w:r>
    </w:p>
    <w:p w:rsidR="009851C0" w:rsidRP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Жалмауыз кемпірдің қызының екі көзінен атып құтылды. (Избавился от </w:t>
      </w:r>
      <w:r w:rsidR="00A42B68">
        <w:rPr>
          <w:rFonts w:ascii="Times New Roman" w:hAnsi="Times New Roman" w:cs="Times New Roman"/>
          <w:sz w:val="24"/>
          <w:szCs w:val="24"/>
          <w:lang w:val="kk-KZ"/>
        </w:rPr>
        <w:t xml:space="preserve">нечисти </w:t>
      </w:r>
      <w:r w:rsidR="005D1A66">
        <w:rPr>
          <w:rFonts w:ascii="Times New Roman" w:hAnsi="Times New Roman" w:cs="Times New Roman"/>
          <w:sz w:val="24"/>
          <w:szCs w:val="24"/>
          <w:lang w:val="kk-KZ"/>
        </w:rPr>
        <w:t>про</w:t>
      </w:r>
      <w:r>
        <w:rPr>
          <w:rFonts w:ascii="Times New Roman" w:hAnsi="Times New Roman" w:cs="Times New Roman"/>
          <w:sz w:val="24"/>
          <w:szCs w:val="24"/>
          <w:lang w:val="kk-KZ"/>
        </w:rPr>
        <w:t>стрелив оба глаза</w:t>
      </w:r>
      <w:r w:rsidR="00A42B68" w:rsidRPr="00A42B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2B68">
        <w:rPr>
          <w:rFonts w:ascii="Times New Roman" w:hAnsi="Times New Roman" w:cs="Times New Roman"/>
          <w:sz w:val="24"/>
          <w:szCs w:val="24"/>
          <w:lang w:val="kk-KZ"/>
        </w:rPr>
        <w:t>дочки Бабы-Яги)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000B" w:rsidRDefault="00A7000B" w:rsidP="00A700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каким причинам сказка является волшебной сказкой?</w:t>
      </w:r>
    </w:p>
    <w:p w:rsidR="009851C0" w:rsidRDefault="009851C0" w:rsidP="009851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51C0">
        <w:rPr>
          <w:rFonts w:ascii="Times New Roman" w:hAnsi="Times New Roman" w:cs="Times New Roman"/>
          <w:sz w:val="24"/>
          <w:szCs w:val="24"/>
          <w:lang w:val="kk-KZ"/>
        </w:rPr>
        <w:t xml:space="preserve">Ертегі өткен заманда болған, онда жалмауыз кемпір, сөйлесе алатын аң-құстар, түрленетін тай бар. (Сказка является волшебной, потому что в ней есть Баба-Яга, говорящие животные и птицы, </w:t>
      </w:r>
      <w:r>
        <w:rPr>
          <w:rFonts w:ascii="Times New Roman" w:hAnsi="Times New Roman" w:cs="Times New Roman"/>
          <w:sz w:val="24"/>
          <w:szCs w:val="24"/>
          <w:lang w:val="kk-KZ"/>
        </w:rPr>
        <w:t>преображающийся жеребец).</w:t>
      </w:r>
    </w:p>
    <w:p w:rsidR="00AD3607" w:rsidRDefault="00AD3607" w:rsidP="00AD36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D3607" w:rsidRDefault="001D06E2" w:rsidP="00AD36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Пересказ (короткий, 5 предложений)</w:t>
      </w:r>
    </w:p>
    <w:p w:rsidR="00AD3607" w:rsidRDefault="00AD3607" w:rsidP="00AD36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D3607" w:rsidRPr="005037AD" w:rsidRDefault="00AD3607" w:rsidP="005037A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AD">
        <w:rPr>
          <w:rFonts w:ascii="Times New Roman" w:hAnsi="Times New Roman" w:cs="Times New Roman"/>
          <w:sz w:val="24"/>
          <w:szCs w:val="24"/>
          <w:lang w:val="kk-KZ"/>
        </w:rPr>
        <w:t>Баяғыда бір бай жылқыларын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 xml:space="preserve"> суаруға келсе,</w:t>
      </w:r>
      <w:r w:rsidRPr="005037AD">
        <w:rPr>
          <w:rFonts w:ascii="Times New Roman" w:hAnsi="Times New Roman" w:cs="Times New Roman"/>
          <w:sz w:val="24"/>
          <w:szCs w:val="24"/>
          <w:lang w:val="kk-KZ"/>
        </w:rPr>
        <w:t xml:space="preserve"> су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>дан жалмауыз кемпір шығып, оны ұстап алады</w:t>
      </w:r>
      <w:r w:rsidR="005037AD" w:rsidRPr="005037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037AD">
        <w:rPr>
          <w:rFonts w:ascii="Times New Roman" w:hAnsi="Times New Roman" w:cs="Times New Roman"/>
          <w:sz w:val="24"/>
          <w:szCs w:val="24"/>
          <w:lang w:val="kk-KZ"/>
        </w:rPr>
        <w:t xml:space="preserve">– Давным-давно один богач пришел 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 xml:space="preserve">к озеру напоить своих лошадей, в этот момент </w:t>
      </w:r>
      <w:r w:rsidR="005D1A66">
        <w:rPr>
          <w:rFonts w:ascii="Times New Roman" w:hAnsi="Times New Roman" w:cs="Times New Roman"/>
          <w:sz w:val="24"/>
          <w:szCs w:val="24"/>
          <w:lang w:val="kk-KZ"/>
        </w:rPr>
        <w:t>из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 xml:space="preserve"> воды появилась</w:t>
      </w:r>
      <w:r w:rsidRPr="005037AD">
        <w:rPr>
          <w:rFonts w:ascii="Times New Roman" w:hAnsi="Times New Roman" w:cs="Times New Roman"/>
          <w:sz w:val="24"/>
          <w:szCs w:val="24"/>
          <w:lang w:val="kk-KZ"/>
        </w:rPr>
        <w:t xml:space="preserve"> Баб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037AD">
        <w:rPr>
          <w:rFonts w:ascii="Times New Roman" w:hAnsi="Times New Roman" w:cs="Times New Roman"/>
          <w:sz w:val="24"/>
          <w:szCs w:val="24"/>
          <w:lang w:val="kk-KZ"/>
        </w:rPr>
        <w:t>-Яг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037AD">
        <w:rPr>
          <w:rFonts w:ascii="Times New Roman" w:hAnsi="Times New Roman" w:cs="Times New Roman"/>
          <w:sz w:val="24"/>
          <w:szCs w:val="24"/>
          <w:lang w:val="kk-KZ"/>
        </w:rPr>
        <w:t xml:space="preserve"> и схватил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037AD">
        <w:rPr>
          <w:rFonts w:ascii="Times New Roman" w:hAnsi="Times New Roman" w:cs="Times New Roman"/>
          <w:sz w:val="24"/>
          <w:szCs w:val="24"/>
          <w:lang w:val="kk-KZ"/>
        </w:rPr>
        <w:t xml:space="preserve"> его.</w:t>
      </w:r>
    </w:p>
    <w:p w:rsidR="00AD3607" w:rsidRPr="00696D69" w:rsidRDefault="00AD3607" w:rsidP="005037A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Бай 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 xml:space="preserve">жалғыз баласын беруге 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келіседі, «ертен көшемін, жұртта баламның алтын сақасын тастап кетемін, сонда сақаның қасында отыр» дейді бай.  – Богач согласился</w:t>
      </w:r>
      <w:r w:rsidR="005037AD">
        <w:rPr>
          <w:rFonts w:ascii="Times New Roman" w:hAnsi="Times New Roman" w:cs="Times New Roman"/>
          <w:sz w:val="24"/>
          <w:szCs w:val="24"/>
          <w:lang w:val="kk-KZ"/>
        </w:rPr>
        <w:t xml:space="preserve"> отдать единственного сына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и сказал, что завтра переезжает и оставит золотой </w:t>
      </w:r>
      <w:r>
        <w:rPr>
          <w:rFonts w:ascii="Times New Roman" w:hAnsi="Times New Roman" w:cs="Times New Roman"/>
          <w:sz w:val="24"/>
          <w:szCs w:val="24"/>
          <w:lang w:val="kk-KZ"/>
        </w:rPr>
        <w:t>биток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 сына на прежнем месте кочевья.</w:t>
      </w:r>
    </w:p>
    <w:p w:rsidR="00AD3607" w:rsidRPr="00696D69" w:rsidRDefault="00AD3607" w:rsidP="005037A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Ертеңіне көшіп, алтын сақаны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жұртта 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тастап кетеді, баласы асық ойнайын десе алтын сақасы жоқ, әкесі оның жұртта қалғанын айтып, барып әкелуіне рұқсат береді. – Назавтра богач переехал и ос</w:t>
      </w:r>
      <w:r>
        <w:rPr>
          <w:rFonts w:ascii="Times New Roman" w:hAnsi="Times New Roman" w:cs="Times New Roman"/>
          <w:sz w:val="24"/>
          <w:szCs w:val="24"/>
          <w:lang w:val="kk-KZ"/>
        </w:rPr>
        <w:t>тавил на прежнем месте золотой биток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, когда мальчик захотел играть в альчики и не смог найти свой золотой </w:t>
      </w:r>
      <w:r>
        <w:rPr>
          <w:rFonts w:ascii="Times New Roman" w:hAnsi="Times New Roman" w:cs="Times New Roman"/>
          <w:sz w:val="24"/>
          <w:szCs w:val="24"/>
          <w:lang w:val="kk-KZ"/>
        </w:rPr>
        <w:t>биток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, его отец сказал что альчик остался там на прежнем месте и разрешил ему пойти за ним.</w:t>
      </w:r>
    </w:p>
    <w:p w:rsidR="00AD3607" w:rsidRPr="00696D69" w:rsidRDefault="00AD3607" w:rsidP="005037A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6D69">
        <w:rPr>
          <w:rFonts w:ascii="Times New Roman" w:hAnsi="Times New Roman" w:cs="Times New Roman"/>
          <w:sz w:val="24"/>
          <w:szCs w:val="24"/>
          <w:lang w:val="kk-KZ"/>
        </w:rPr>
        <w:t>Жұрт</w:t>
      </w:r>
      <w:r w:rsidR="00AD3AC4">
        <w:rPr>
          <w:rFonts w:ascii="Times New Roman" w:hAnsi="Times New Roman" w:cs="Times New Roman"/>
          <w:sz w:val="24"/>
          <w:szCs w:val="24"/>
          <w:lang w:val="kk-KZ"/>
        </w:rPr>
        <w:t xml:space="preserve">та алтын сақасының қасында жалмауыз кемпір отырады, ол сақасын алып қашады, жалмауыз кемпір артынан қуады. 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AD3AC4">
        <w:rPr>
          <w:rFonts w:ascii="Times New Roman" w:hAnsi="Times New Roman" w:cs="Times New Roman"/>
          <w:sz w:val="24"/>
          <w:szCs w:val="24"/>
          <w:lang w:val="kk-KZ"/>
        </w:rPr>
        <w:t>На прежнем месте кочевья рядом с битком сидела Баба-Яга, мальчик быстро взял альчик и жеребец погнал прочь от Бабы-Яги, а она начала гнаться за ними</w:t>
      </w:r>
      <w:r w:rsidRPr="00696D6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D3607" w:rsidRPr="00095D59" w:rsidRDefault="00095D59" w:rsidP="00AD36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5D59">
        <w:rPr>
          <w:rFonts w:ascii="Times New Roman" w:hAnsi="Times New Roman" w:cs="Times New Roman"/>
          <w:sz w:val="24"/>
          <w:szCs w:val="24"/>
          <w:lang w:val="kk-KZ"/>
        </w:rPr>
        <w:t>Баланың аты әлсіреген соң, ағаш басында отырға</w:t>
      </w:r>
      <w:r w:rsidR="0082264A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95D59">
        <w:rPr>
          <w:rFonts w:ascii="Times New Roman" w:hAnsi="Times New Roman" w:cs="Times New Roman"/>
          <w:sz w:val="24"/>
          <w:szCs w:val="24"/>
          <w:lang w:val="kk-KZ"/>
        </w:rPr>
        <w:t xml:space="preserve"> балаға қарлығыш көмектесіп, баланың төбеттері оны жалмауыз кемпірден құтқарады</w:t>
      </w:r>
      <w:r w:rsidR="00AD3607" w:rsidRPr="00095D59">
        <w:rPr>
          <w:rFonts w:ascii="Times New Roman" w:hAnsi="Times New Roman" w:cs="Times New Roman"/>
          <w:sz w:val="24"/>
          <w:szCs w:val="24"/>
          <w:lang w:val="kk-KZ"/>
        </w:rPr>
        <w:t xml:space="preserve">.  – </w:t>
      </w:r>
      <w:r w:rsidRPr="00095D59">
        <w:rPr>
          <w:rFonts w:ascii="Times New Roman" w:hAnsi="Times New Roman" w:cs="Times New Roman"/>
          <w:sz w:val="24"/>
          <w:szCs w:val="24"/>
          <w:lang w:val="kk-KZ"/>
        </w:rPr>
        <w:t>Пос</w:t>
      </w:r>
      <w:r w:rsidR="005D1A66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095D59">
        <w:rPr>
          <w:rFonts w:ascii="Times New Roman" w:hAnsi="Times New Roman" w:cs="Times New Roman"/>
          <w:sz w:val="24"/>
          <w:szCs w:val="24"/>
          <w:lang w:val="kk-KZ"/>
        </w:rPr>
        <w:t>е того</w:t>
      </w:r>
      <w:r w:rsidR="005D1A6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95D59">
        <w:rPr>
          <w:rFonts w:ascii="Times New Roman" w:hAnsi="Times New Roman" w:cs="Times New Roman"/>
          <w:sz w:val="24"/>
          <w:szCs w:val="24"/>
          <w:lang w:val="kk-KZ"/>
        </w:rPr>
        <w:t xml:space="preserve"> как ослаб конь мальчика, он пересел на дерево, ему на помощь пришла ласточка</w:t>
      </w:r>
      <w:r w:rsidR="005D1A66">
        <w:rPr>
          <w:rFonts w:ascii="Times New Roman" w:hAnsi="Times New Roman" w:cs="Times New Roman"/>
          <w:sz w:val="24"/>
          <w:szCs w:val="24"/>
          <w:lang w:val="kk-KZ"/>
        </w:rPr>
        <w:t>,</w:t>
      </w:r>
      <w:bookmarkStart w:id="0" w:name="_GoBack"/>
      <w:bookmarkEnd w:id="0"/>
      <w:r w:rsidRPr="00095D59">
        <w:rPr>
          <w:rFonts w:ascii="Times New Roman" w:hAnsi="Times New Roman" w:cs="Times New Roman"/>
          <w:sz w:val="24"/>
          <w:szCs w:val="24"/>
          <w:lang w:val="kk-KZ"/>
        </w:rPr>
        <w:t xml:space="preserve"> и псы мальчика спасли его от Бабы-Яги. </w:t>
      </w:r>
    </w:p>
    <w:p w:rsidR="00AD3607" w:rsidRPr="00AD3607" w:rsidRDefault="00AD3607" w:rsidP="00AD36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D3607" w:rsidRPr="00AD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4C57"/>
    <w:multiLevelType w:val="hybridMultilevel"/>
    <w:tmpl w:val="D792B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263DC"/>
    <w:multiLevelType w:val="hybridMultilevel"/>
    <w:tmpl w:val="600E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A346D"/>
    <w:multiLevelType w:val="hybridMultilevel"/>
    <w:tmpl w:val="3A66E6A8"/>
    <w:lvl w:ilvl="0" w:tplc="CDF008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9477C"/>
    <w:multiLevelType w:val="hybridMultilevel"/>
    <w:tmpl w:val="881AAD30"/>
    <w:lvl w:ilvl="0" w:tplc="383A55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E561F4"/>
    <w:multiLevelType w:val="hybridMultilevel"/>
    <w:tmpl w:val="EFAC4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AE"/>
    <w:rsid w:val="00084469"/>
    <w:rsid w:val="00095D59"/>
    <w:rsid w:val="00124284"/>
    <w:rsid w:val="001508D7"/>
    <w:rsid w:val="001D06E2"/>
    <w:rsid w:val="003866E9"/>
    <w:rsid w:val="00396650"/>
    <w:rsid w:val="004D3192"/>
    <w:rsid w:val="004D4B89"/>
    <w:rsid w:val="005037AD"/>
    <w:rsid w:val="00507E72"/>
    <w:rsid w:val="005D1A66"/>
    <w:rsid w:val="005E39FE"/>
    <w:rsid w:val="00696D69"/>
    <w:rsid w:val="0082264A"/>
    <w:rsid w:val="009851C0"/>
    <w:rsid w:val="009F3F36"/>
    <w:rsid w:val="00A205AE"/>
    <w:rsid w:val="00A42B68"/>
    <w:rsid w:val="00A7000B"/>
    <w:rsid w:val="00AB675B"/>
    <w:rsid w:val="00AC2D56"/>
    <w:rsid w:val="00AD3607"/>
    <w:rsid w:val="00AD3AC4"/>
    <w:rsid w:val="00B17CF6"/>
    <w:rsid w:val="00B3224A"/>
    <w:rsid w:val="00BE6DD2"/>
    <w:rsid w:val="00F2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18</cp:revision>
  <cp:lastPrinted>2014-09-26T09:51:00Z</cp:lastPrinted>
  <dcterms:created xsi:type="dcterms:W3CDTF">2014-09-26T07:56:00Z</dcterms:created>
  <dcterms:modified xsi:type="dcterms:W3CDTF">2014-10-22T05:09:00Z</dcterms:modified>
</cp:coreProperties>
</file>