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10" w:rsidRPr="00643A76" w:rsidRDefault="00D2003A" w:rsidP="00535A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ПО БИОЛОГИИ ЗА 11 мая</w:t>
      </w:r>
    </w:p>
    <w:p w:rsidR="00535A10" w:rsidRPr="00643A76" w:rsidRDefault="00535A10" w:rsidP="00535A1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5A10" w:rsidRPr="00643A76" w:rsidRDefault="00535A10" w:rsidP="00535A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A76">
        <w:rPr>
          <w:rFonts w:ascii="Times New Roman" w:hAnsi="Times New Roman" w:cs="Times New Roman"/>
          <w:b/>
          <w:sz w:val="24"/>
          <w:szCs w:val="24"/>
        </w:rPr>
        <w:t xml:space="preserve">Напоминаю должникам о необходимости выполнить предыдущие тесты по темам «Раздражимость», «Гуморальная регуляция», «Нейрогуморальная регуляция».  </w:t>
      </w:r>
      <w:r w:rsidR="00535C25">
        <w:rPr>
          <w:rFonts w:ascii="Times New Roman" w:hAnsi="Times New Roman" w:cs="Times New Roman"/>
          <w:b/>
          <w:sz w:val="24"/>
          <w:szCs w:val="24"/>
        </w:rPr>
        <w:t xml:space="preserve">Или ответить на вопросы после соответствующих параграфов. </w:t>
      </w:r>
      <w:r w:rsidRPr="00643A76">
        <w:rPr>
          <w:rFonts w:ascii="Times New Roman" w:hAnsi="Times New Roman" w:cs="Times New Roman"/>
          <w:b/>
          <w:sz w:val="24"/>
          <w:szCs w:val="24"/>
        </w:rPr>
        <w:t xml:space="preserve">У нас занятие всего раз в неделю, поэтому важна каждая отметка. </w:t>
      </w:r>
    </w:p>
    <w:p w:rsidR="00535A10" w:rsidRPr="00643A76" w:rsidRDefault="00535A10" w:rsidP="00535A1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5A10" w:rsidRPr="00643A76" w:rsidRDefault="00D2003A" w:rsidP="00535A1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 ДО 15</w:t>
      </w:r>
      <w:bookmarkStart w:id="0" w:name="_GoBack"/>
      <w:bookmarkEnd w:id="0"/>
      <w:r w:rsidR="00535A10" w:rsidRPr="00643A76">
        <w:rPr>
          <w:rFonts w:ascii="Times New Roman" w:hAnsi="Times New Roman" w:cs="Times New Roman"/>
          <w:i/>
          <w:sz w:val="24"/>
          <w:szCs w:val="24"/>
        </w:rPr>
        <w:t xml:space="preserve"> МАЯ</w:t>
      </w:r>
    </w:p>
    <w:p w:rsidR="00535A10" w:rsidRPr="00643A76" w:rsidRDefault="00535A10" w:rsidP="00535A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A10" w:rsidRPr="00643A76" w:rsidRDefault="00535A10" w:rsidP="00535A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A76">
        <w:rPr>
          <w:rFonts w:ascii="Times New Roman" w:hAnsi="Times New Roman" w:cs="Times New Roman"/>
          <w:b/>
          <w:sz w:val="24"/>
          <w:szCs w:val="24"/>
        </w:rPr>
        <w:t>Инструкция:</w:t>
      </w:r>
    </w:p>
    <w:p w:rsidR="00535A10" w:rsidRPr="00643A76" w:rsidRDefault="00535A10" w:rsidP="00535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A76">
        <w:rPr>
          <w:rFonts w:ascii="Times New Roman" w:hAnsi="Times New Roman" w:cs="Times New Roman"/>
          <w:sz w:val="24"/>
          <w:szCs w:val="24"/>
        </w:rPr>
        <w:t xml:space="preserve">1.Прочитайте  параграф 40, в том числе стр.152,153 </w:t>
      </w:r>
    </w:p>
    <w:p w:rsidR="00F62E94" w:rsidRPr="00643A76" w:rsidRDefault="00F62E94" w:rsidP="00535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A76">
        <w:rPr>
          <w:rFonts w:ascii="Times New Roman" w:hAnsi="Times New Roman" w:cs="Times New Roman"/>
          <w:sz w:val="24"/>
          <w:szCs w:val="24"/>
        </w:rPr>
        <w:t>2.Заполните таблицы по образцу</w:t>
      </w:r>
      <w:r w:rsidR="00535A10" w:rsidRPr="00643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A10" w:rsidRPr="00643A76" w:rsidRDefault="00535A10" w:rsidP="00F62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3A76">
        <w:rPr>
          <w:rFonts w:ascii="Times New Roman" w:hAnsi="Times New Roman" w:cs="Times New Roman"/>
          <w:sz w:val="24"/>
          <w:szCs w:val="24"/>
        </w:rPr>
        <w:t xml:space="preserve">«ДВИЖЕНИЕ </w:t>
      </w:r>
      <w:r w:rsidR="00F62E94" w:rsidRPr="00643A76">
        <w:rPr>
          <w:rFonts w:ascii="Times New Roman" w:hAnsi="Times New Roman" w:cs="Times New Roman"/>
          <w:sz w:val="24"/>
          <w:szCs w:val="24"/>
        </w:rPr>
        <w:t>РАСТЕНИЙ»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4101"/>
        <w:gridCol w:w="3685"/>
      </w:tblGrid>
      <w:tr w:rsidR="00F62E94" w:rsidRPr="00643A76" w:rsidTr="00F62E94">
        <w:tc>
          <w:tcPr>
            <w:tcW w:w="2670" w:type="dxa"/>
          </w:tcPr>
          <w:p w:rsidR="00F62E94" w:rsidRPr="00643A76" w:rsidRDefault="00F62E94" w:rsidP="0053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 xml:space="preserve">Организм </w:t>
            </w:r>
          </w:p>
        </w:tc>
        <w:tc>
          <w:tcPr>
            <w:tcW w:w="4101" w:type="dxa"/>
          </w:tcPr>
          <w:p w:rsidR="00F62E94" w:rsidRPr="00643A76" w:rsidRDefault="00F62E94" w:rsidP="0053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>Как происходит движение?</w:t>
            </w:r>
          </w:p>
        </w:tc>
        <w:tc>
          <w:tcPr>
            <w:tcW w:w="3685" w:type="dxa"/>
          </w:tcPr>
          <w:p w:rsidR="00F62E94" w:rsidRPr="00643A76" w:rsidRDefault="00F62E94" w:rsidP="00AF3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 xml:space="preserve">Примеры организмов </w:t>
            </w:r>
          </w:p>
        </w:tc>
      </w:tr>
      <w:tr w:rsidR="00F62E94" w:rsidRPr="00643A76" w:rsidTr="00F62E94">
        <w:tc>
          <w:tcPr>
            <w:tcW w:w="2670" w:type="dxa"/>
          </w:tcPr>
          <w:p w:rsidR="00F62E94" w:rsidRPr="00643A76" w:rsidRDefault="00F62E94" w:rsidP="00AF3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стебля </w:t>
            </w:r>
          </w:p>
        </w:tc>
        <w:tc>
          <w:tcPr>
            <w:tcW w:w="4101" w:type="dxa"/>
          </w:tcPr>
          <w:p w:rsidR="00F62E94" w:rsidRPr="00643A76" w:rsidRDefault="00F62E94" w:rsidP="0053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 xml:space="preserve">Тянутся (растут) к свету. </w:t>
            </w:r>
          </w:p>
          <w:p w:rsidR="00F62E94" w:rsidRPr="00643A76" w:rsidRDefault="00F62E94" w:rsidP="0053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>Некоторые, обвивая опору</w:t>
            </w:r>
          </w:p>
        </w:tc>
        <w:tc>
          <w:tcPr>
            <w:tcW w:w="3685" w:type="dxa"/>
          </w:tcPr>
          <w:p w:rsidR="00F62E94" w:rsidRPr="00643A76" w:rsidRDefault="00F62E94" w:rsidP="0053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 xml:space="preserve">Все растения </w:t>
            </w:r>
          </w:p>
          <w:p w:rsidR="00F62E94" w:rsidRPr="00643A76" w:rsidRDefault="00F62E94" w:rsidP="0053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>Лианы, огурец</w:t>
            </w:r>
          </w:p>
        </w:tc>
      </w:tr>
      <w:tr w:rsidR="00F62E94" w:rsidRPr="00643A76" w:rsidTr="00F62E94">
        <w:tc>
          <w:tcPr>
            <w:tcW w:w="2670" w:type="dxa"/>
          </w:tcPr>
          <w:p w:rsidR="00F62E94" w:rsidRPr="00643A76" w:rsidRDefault="00F62E94" w:rsidP="00AF3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>Движение побегов</w:t>
            </w:r>
          </w:p>
          <w:p w:rsidR="00F62E94" w:rsidRPr="00643A76" w:rsidRDefault="00F62E94" w:rsidP="00AF3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</w:tcPr>
          <w:p w:rsidR="00F62E94" w:rsidRPr="00643A76" w:rsidRDefault="00F62E94" w:rsidP="0053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62E94" w:rsidRPr="00643A76" w:rsidRDefault="00F62E94" w:rsidP="0053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94" w:rsidRPr="00643A76" w:rsidTr="00F62E94">
        <w:tc>
          <w:tcPr>
            <w:tcW w:w="2670" w:type="dxa"/>
          </w:tcPr>
          <w:p w:rsidR="00F62E94" w:rsidRPr="00643A76" w:rsidRDefault="00F62E94" w:rsidP="0053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>Движение листьев</w:t>
            </w:r>
          </w:p>
          <w:p w:rsidR="00F62E94" w:rsidRPr="00643A76" w:rsidRDefault="00F62E94" w:rsidP="0053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</w:tcPr>
          <w:p w:rsidR="00F62E94" w:rsidRPr="00643A76" w:rsidRDefault="00F62E94" w:rsidP="0053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62E94" w:rsidRPr="00643A76" w:rsidRDefault="00F62E94" w:rsidP="0053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94" w:rsidRPr="00643A76" w:rsidTr="00F62E94">
        <w:tc>
          <w:tcPr>
            <w:tcW w:w="2670" w:type="dxa"/>
          </w:tcPr>
          <w:p w:rsidR="00F62E94" w:rsidRPr="00643A76" w:rsidRDefault="00F62E94" w:rsidP="0053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>Движение цветков</w:t>
            </w:r>
          </w:p>
          <w:p w:rsidR="00F62E94" w:rsidRPr="00643A76" w:rsidRDefault="00F62E94" w:rsidP="0053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</w:tcPr>
          <w:p w:rsidR="00F62E94" w:rsidRPr="00643A76" w:rsidRDefault="00F62E94" w:rsidP="0053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62E94" w:rsidRPr="00643A76" w:rsidRDefault="00F62E94" w:rsidP="0053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94" w:rsidRPr="00643A76" w:rsidTr="00F62E94">
        <w:tc>
          <w:tcPr>
            <w:tcW w:w="2670" w:type="dxa"/>
          </w:tcPr>
          <w:p w:rsidR="00F62E94" w:rsidRPr="00643A76" w:rsidRDefault="00F62E94" w:rsidP="0053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>*Движение семян, плодов</w:t>
            </w:r>
          </w:p>
        </w:tc>
        <w:tc>
          <w:tcPr>
            <w:tcW w:w="4101" w:type="dxa"/>
          </w:tcPr>
          <w:p w:rsidR="00F62E94" w:rsidRPr="00643A76" w:rsidRDefault="00F62E94" w:rsidP="0053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62E94" w:rsidRPr="00643A76" w:rsidRDefault="00F62E94" w:rsidP="0053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A10" w:rsidRPr="00643A76" w:rsidRDefault="00535A10" w:rsidP="00535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5A10" w:rsidRPr="00643A76" w:rsidRDefault="00F62E94" w:rsidP="00F62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3A76">
        <w:rPr>
          <w:rFonts w:ascii="Times New Roman" w:hAnsi="Times New Roman" w:cs="Times New Roman"/>
          <w:sz w:val="24"/>
          <w:szCs w:val="24"/>
        </w:rPr>
        <w:t>«ДВИЖЕНИЕ ЖИВОТНЫХ И БАКТЕРИЙ»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103"/>
        <w:gridCol w:w="3402"/>
      </w:tblGrid>
      <w:tr w:rsidR="00F62E94" w:rsidRPr="00643A76" w:rsidTr="00F62E94">
        <w:tc>
          <w:tcPr>
            <w:tcW w:w="1951" w:type="dxa"/>
          </w:tcPr>
          <w:p w:rsidR="00F62E94" w:rsidRPr="00643A76" w:rsidRDefault="00F62E94" w:rsidP="00F6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 xml:space="preserve">Тип движения </w:t>
            </w:r>
          </w:p>
        </w:tc>
        <w:tc>
          <w:tcPr>
            <w:tcW w:w="5103" w:type="dxa"/>
          </w:tcPr>
          <w:p w:rsidR="00F62E94" w:rsidRPr="00643A76" w:rsidRDefault="00F62E94" w:rsidP="00F6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>Как и с помощью чего происходит?</w:t>
            </w:r>
          </w:p>
        </w:tc>
        <w:tc>
          <w:tcPr>
            <w:tcW w:w="3402" w:type="dxa"/>
          </w:tcPr>
          <w:p w:rsidR="00F62E94" w:rsidRPr="00643A76" w:rsidRDefault="00F62E94" w:rsidP="00F6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 xml:space="preserve">Примеры организмов </w:t>
            </w:r>
          </w:p>
        </w:tc>
      </w:tr>
      <w:tr w:rsidR="00F62E94" w:rsidRPr="00643A76" w:rsidTr="00F62E94">
        <w:tc>
          <w:tcPr>
            <w:tcW w:w="1951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 xml:space="preserve">Амёбоидное </w:t>
            </w:r>
          </w:p>
        </w:tc>
        <w:tc>
          <w:tcPr>
            <w:tcW w:w="5103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 xml:space="preserve">Выпячивание ложноножек </w:t>
            </w:r>
          </w:p>
        </w:tc>
        <w:tc>
          <w:tcPr>
            <w:tcW w:w="3402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>Амеба, фагоциты</w:t>
            </w:r>
          </w:p>
        </w:tc>
      </w:tr>
      <w:tr w:rsidR="00F62E94" w:rsidRPr="00643A76" w:rsidTr="00F62E94">
        <w:tc>
          <w:tcPr>
            <w:tcW w:w="1951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 xml:space="preserve">Реснитчатое </w:t>
            </w:r>
          </w:p>
        </w:tc>
        <w:tc>
          <w:tcPr>
            <w:tcW w:w="5103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94" w:rsidRPr="00643A76" w:rsidTr="00F62E94">
        <w:tc>
          <w:tcPr>
            <w:tcW w:w="1951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 xml:space="preserve">Жгутиковое </w:t>
            </w:r>
          </w:p>
        </w:tc>
        <w:tc>
          <w:tcPr>
            <w:tcW w:w="5103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94" w:rsidRPr="00643A76" w:rsidTr="00F62E94">
        <w:tc>
          <w:tcPr>
            <w:tcW w:w="1951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 xml:space="preserve">Пассивное </w:t>
            </w:r>
          </w:p>
        </w:tc>
        <w:tc>
          <w:tcPr>
            <w:tcW w:w="5103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94" w:rsidRPr="00643A76" w:rsidTr="00F62E94">
        <w:tc>
          <w:tcPr>
            <w:tcW w:w="1951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>Мышечное:</w:t>
            </w:r>
          </w:p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 xml:space="preserve">а) ползание </w:t>
            </w:r>
          </w:p>
        </w:tc>
        <w:tc>
          <w:tcPr>
            <w:tcW w:w="5103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94" w:rsidRPr="00643A76" w:rsidTr="00F62E94">
        <w:tc>
          <w:tcPr>
            <w:tcW w:w="1951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>б) плавание</w:t>
            </w:r>
          </w:p>
        </w:tc>
        <w:tc>
          <w:tcPr>
            <w:tcW w:w="5103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94" w:rsidRPr="00643A76" w:rsidTr="00F62E94">
        <w:tc>
          <w:tcPr>
            <w:tcW w:w="1951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 xml:space="preserve">в) полет и </w:t>
            </w:r>
            <w:proofErr w:type="spellStart"/>
            <w:r w:rsidRPr="00643A76">
              <w:rPr>
                <w:rFonts w:ascii="Times New Roman" w:hAnsi="Times New Roman" w:cs="Times New Roman"/>
                <w:sz w:val="24"/>
                <w:szCs w:val="24"/>
              </w:rPr>
              <w:t>парéние</w:t>
            </w:r>
            <w:proofErr w:type="spellEnd"/>
          </w:p>
        </w:tc>
        <w:tc>
          <w:tcPr>
            <w:tcW w:w="5103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94" w:rsidRPr="00643A76" w:rsidTr="00F62E94">
        <w:tc>
          <w:tcPr>
            <w:tcW w:w="1951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 xml:space="preserve">г) бег </w:t>
            </w:r>
          </w:p>
        </w:tc>
        <w:tc>
          <w:tcPr>
            <w:tcW w:w="5103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94" w:rsidRPr="00643A76" w:rsidTr="00F62E94">
        <w:tc>
          <w:tcPr>
            <w:tcW w:w="1951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 xml:space="preserve">д) прыжки </w:t>
            </w:r>
          </w:p>
        </w:tc>
        <w:tc>
          <w:tcPr>
            <w:tcW w:w="5103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94" w:rsidRPr="00643A76" w:rsidTr="00F62E94">
        <w:tc>
          <w:tcPr>
            <w:tcW w:w="1951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>е) рытьё</w:t>
            </w:r>
          </w:p>
        </w:tc>
        <w:tc>
          <w:tcPr>
            <w:tcW w:w="5103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94" w:rsidRPr="00643A76" w:rsidTr="00F62E94">
        <w:tc>
          <w:tcPr>
            <w:tcW w:w="1951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7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Start"/>
            <w:r w:rsidRPr="00643A76">
              <w:rPr>
                <w:rFonts w:ascii="Times New Roman" w:hAnsi="Times New Roman" w:cs="Times New Roman"/>
                <w:sz w:val="24"/>
                <w:szCs w:val="24"/>
              </w:rPr>
              <w:t>)л</w:t>
            </w:r>
            <w:proofErr w:type="gramEnd"/>
            <w:r w:rsidRPr="00643A76">
              <w:rPr>
                <w:rFonts w:ascii="Times New Roman" w:hAnsi="Times New Roman" w:cs="Times New Roman"/>
                <w:sz w:val="24"/>
                <w:szCs w:val="24"/>
              </w:rPr>
              <w:t xml:space="preserve">азание </w:t>
            </w:r>
          </w:p>
        </w:tc>
        <w:tc>
          <w:tcPr>
            <w:tcW w:w="5103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62E94" w:rsidRPr="00643A76" w:rsidRDefault="00F62E94" w:rsidP="00F6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E94" w:rsidRPr="00643A76" w:rsidRDefault="00F62E94" w:rsidP="00F62E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5A10" w:rsidRDefault="00643A76" w:rsidP="00535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A76">
        <w:rPr>
          <w:rFonts w:ascii="Times New Roman" w:hAnsi="Times New Roman" w:cs="Times New Roman"/>
          <w:sz w:val="24"/>
          <w:szCs w:val="24"/>
        </w:rPr>
        <w:t xml:space="preserve">Работы отправлять в виде фотографии в тетради или электронным документом </w:t>
      </w:r>
      <w:r w:rsidR="00535A10" w:rsidRPr="00643A76">
        <w:rPr>
          <w:rFonts w:ascii="Times New Roman" w:hAnsi="Times New Roman" w:cs="Times New Roman"/>
          <w:sz w:val="24"/>
          <w:szCs w:val="24"/>
        </w:rPr>
        <w:t xml:space="preserve"> </w:t>
      </w:r>
      <w:r w:rsidRPr="00643A76">
        <w:rPr>
          <w:rFonts w:ascii="Times New Roman" w:hAnsi="Times New Roman" w:cs="Times New Roman"/>
          <w:sz w:val="24"/>
          <w:szCs w:val="24"/>
        </w:rPr>
        <w:t xml:space="preserve">в Сетевом городе, </w:t>
      </w:r>
      <w:r w:rsidR="00535A10" w:rsidRPr="00643A76">
        <w:rPr>
          <w:rFonts w:ascii="Times New Roman" w:hAnsi="Times New Roman" w:cs="Times New Roman"/>
          <w:sz w:val="24"/>
          <w:szCs w:val="24"/>
        </w:rPr>
        <w:t xml:space="preserve">в </w:t>
      </w:r>
      <w:r w:rsidR="00535A10" w:rsidRPr="00643A76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535A10" w:rsidRPr="00643A76">
        <w:rPr>
          <w:rFonts w:ascii="Times New Roman" w:hAnsi="Times New Roman" w:cs="Times New Roman"/>
          <w:sz w:val="24"/>
          <w:szCs w:val="24"/>
        </w:rPr>
        <w:t xml:space="preserve"> 89022798182 (Евгения Сергеевна) или ВК </w:t>
      </w:r>
      <w:r w:rsidR="00535A10" w:rsidRPr="00643A76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535A10" w:rsidRPr="00643A76">
        <w:rPr>
          <w:rFonts w:ascii="Times New Roman" w:hAnsi="Times New Roman" w:cs="Times New Roman"/>
          <w:sz w:val="24"/>
          <w:szCs w:val="24"/>
        </w:rPr>
        <w:t>59034120</w:t>
      </w:r>
      <w:r w:rsidRPr="00643A76">
        <w:rPr>
          <w:rFonts w:ascii="Times New Roman" w:hAnsi="Times New Roman" w:cs="Times New Roman"/>
          <w:sz w:val="24"/>
          <w:szCs w:val="24"/>
        </w:rPr>
        <w:t>.</w:t>
      </w:r>
    </w:p>
    <w:p w:rsidR="00643A76" w:rsidRDefault="00643A76" w:rsidP="00535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Постарайтесь отправлять самостоятельно, не мучая «пересылками» своих классных руководителей, я думаю способов указано достаточно.  </w:t>
      </w:r>
    </w:p>
    <w:p w:rsidR="0018365A" w:rsidRDefault="0018365A" w:rsidP="00535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65A" w:rsidRDefault="0018365A" w:rsidP="001836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ЕЩЕ ОДНО, АБСОЛЮТНО ИЛИ «ПОЧТИ» ОДИНАКОВЫХ РАБОТ В ДАННОМ СЛУЧАЕ БЫТЬ НЕ МОЖЕТ!!!</w:t>
      </w:r>
    </w:p>
    <w:sectPr w:rsidR="0018365A" w:rsidSect="00535A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5A10"/>
    <w:rsid w:val="000103C2"/>
    <w:rsid w:val="0018365A"/>
    <w:rsid w:val="002A0C8A"/>
    <w:rsid w:val="00535A10"/>
    <w:rsid w:val="00535C25"/>
    <w:rsid w:val="00643A76"/>
    <w:rsid w:val="006D3C4D"/>
    <w:rsid w:val="00834AA3"/>
    <w:rsid w:val="00AF24E0"/>
    <w:rsid w:val="00AF34A2"/>
    <w:rsid w:val="00D2003A"/>
    <w:rsid w:val="00F6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34AA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34A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NTZ</dc:creator>
  <cp:lastModifiedBy>Шонька</cp:lastModifiedBy>
  <cp:revision>6</cp:revision>
  <dcterms:created xsi:type="dcterms:W3CDTF">2020-04-24T13:00:00Z</dcterms:created>
  <dcterms:modified xsi:type="dcterms:W3CDTF">2020-05-14T06:15:00Z</dcterms:modified>
</cp:coreProperties>
</file>