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BC4" w:rsidRDefault="0060569B">
      <w:r>
        <w:rPr>
          <w:noProof/>
          <w:lang w:eastAsia="ru-RU"/>
        </w:rPr>
        <w:drawing>
          <wp:inline distT="0" distB="0" distL="0" distR="0" wp14:anchorId="4CC41B26" wp14:editId="0A2360B9">
            <wp:extent cx="5895975" cy="4943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E4B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69B"/>
    <w:rsid w:val="0060569B"/>
    <w:rsid w:val="009E4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92F457-275A-4E42-821C-49B09B299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Бабушка</dc:creator>
  <cp:keywords/>
  <dc:description/>
  <cp:lastModifiedBy>Бабушка</cp:lastModifiedBy>
  <cp:revision>2</cp:revision>
  <dcterms:created xsi:type="dcterms:W3CDTF">2017-01-29T13:13:00Z</dcterms:created>
  <dcterms:modified xsi:type="dcterms:W3CDTF">2017-01-29T13:14:00Z</dcterms:modified>
</cp:coreProperties>
</file>